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86" w:rsidRDefault="00B32C86" w:rsidP="00B32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32C86">
        <w:rPr>
          <w:rFonts w:ascii="Times New Roman" w:hAnsi="Times New Roman" w:cs="Times New Roman"/>
          <w:b/>
          <w:sz w:val="24"/>
          <w:szCs w:val="24"/>
          <w:u w:val="single"/>
        </w:rPr>
        <w:t>DECLARACIÓN RESPO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NSABLE DE AUTORÍA </w:t>
      </w:r>
    </w:p>
    <w:p w:rsidR="00F16779" w:rsidRPr="00B32C86" w:rsidRDefault="00B32C86" w:rsidP="00B32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 CARÁCTER ORIGINAL E INÉDITO</w:t>
      </w: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D./DÑA.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con DNI/NIF nº ……………, domicilio en ………………………………………………., teléfono ………….., email: …………………………………, actuando en mi propio nombre y derecho,</w:t>
      </w:r>
    </w:p>
    <w:p w:rsidR="00B32C86" w:rsidRDefault="00B32C86" w:rsidP="00B32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BAJO MI RESPONSABILIDAD:</w:t>
      </w:r>
    </w:p>
    <w:p w:rsidR="00B32C86" w:rsidRDefault="00B32C86" w:rsidP="00B32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Pr="00B32C86" w:rsidRDefault="00B32C86" w:rsidP="00B32C86">
      <w:pPr>
        <w:pStyle w:val="Prrafodelista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2C86">
        <w:rPr>
          <w:rFonts w:ascii="Times New Roman" w:hAnsi="Times New Roman" w:cs="Times New Roman"/>
          <w:sz w:val="24"/>
          <w:szCs w:val="24"/>
        </w:rPr>
        <w:t>Que soy el/la autor/a de la obra titulada “…………………………………………</w:t>
      </w:r>
      <w:proofErr w:type="gramStart"/>
      <w:r w:rsidRPr="00B32C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2C86">
        <w:rPr>
          <w:rFonts w:ascii="Times New Roman" w:hAnsi="Times New Roman" w:cs="Times New Roman"/>
          <w:sz w:val="24"/>
          <w:szCs w:val="24"/>
        </w:rPr>
        <w:t>.” y el/la único titular de todos los derechos de propiedad intelectual sobre la misma, encontrándose libre de cargas o limitaciones a los derechos de explotación.</w:t>
      </w:r>
    </w:p>
    <w:p w:rsidR="00B32C86" w:rsidRPr="00B32C86" w:rsidRDefault="00B32C86" w:rsidP="00B32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Pr="00B32C86" w:rsidRDefault="00B32C86" w:rsidP="00B32C86">
      <w:pPr>
        <w:pStyle w:val="Prrafodelista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2C86">
        <w:rPr>
          <w:rFonts w:ascii="Times New Roman" w:hAnsi="Times New Roman" w:cs="Times New Roman"/>
          <w:sz w:val="24"/>
          <w:szCs w:val="24"/>
        </w:rPr>
        <w:t>Que la citada obra es original y no es copia ni adaptación o modificación, total o parcial, de ninguna otra obra propia o ajena, por lo que no infringe derechos de propiedad intelectual de terceros, quedando la Comunidad de Madrid exenta de toda responsabilidad al respecto.</w:t>
      </w:r>
    </w:p>
    <w:p w:rsidR="00B32C86" w:rsidRPr="00B32C86" w:rsidRDefault="00B32C86" w:rsidP="00B32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Pr="00B32C86" w:rsidRDefault="00B32C86" w:rsidP="00B32C86">
      <w:pPr>
        <w:pStyle w:val="Prrafodelista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2C86">
        <w:rPr>
          <w:rFonts w:ascii="Times New Roman" w:hAnsi="Times New Roman" w:cs="Times New Roman"/>
          <w:sz w:val="24"/>
          <w:szCs w:val="24"/>
        </w:rPr>
        <w:t>Que la citada obra es inédita en España y en el resto del mundo, no habiendo sido difundida por ningún medio, incluyendo Internet, ni presentada a ninguna otra revista, editorial o medio para su publicación.</w:t>
      </w:r>
    </w:p>
    <w:p w:rsidR="00B32C86" w:rsidRDefault="00B32C86" w:rsidP="00B32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para que conste a los efectos oportunos, lo firmo en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a fecha …………..</w:t>
      </w: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Default="00B32C86" w:rsidP="00B32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86" w:rsidRPr="00B32C86" w:rsidRDefault="00B32C86" w:rsidP="00B32C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Fdo.: ………………………………….</w:t>
      </w:r>
    </w:p>
    <w:sectPr w:rsidR="00B32C86" w:rsidRPr="00B32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E68BD"/>
    <w:multiLevelType w:val="hybridMultilevel"/>
    <w:tmpl w:val="D556CB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86"/>
    <w:rsid w:val="00083FB4"/>
    <w:rsid w:val="002F7BDA"/>
    <w:rsid w:val="00340847"/>
    <w:rsid w:val="00704EAF"/>
    <w:rsid w:val="00B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5DD95-E7B1-482C-9902-B1B939B8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GONZALEZ, FEDERICO (FLG48)</dc:creator>
  <cp:keywords/>
  <dc:description/>
  <cp:lastModifiedBy>ICM</cp:lastModifiedBy>
  <cp:revision>2</cp:revision>
  <dcterms:created xsi:type="dcterms:W3CDTF">2024-10-29T11:00:00Z</dcterms:created>
  <dcterms:modified xsi:type="dcterms:W3CDTF">2024-10-29T11:00:00Z</dcterms:modified>
</cp:coreProperties>
</file>